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0FDB56F" w14:textId="77777777" w:rsidR="00F32F91" w:rsidRDefault="005D093B" w:rsidP="00841028">
      <w:r w:rsidRPr="005D093B">
        <w:rPr>
          <w:noProof/>
        </w:rPr>
        <w:drawing>
          <wp:inline distT="0" distB="0" distL="0" distR="0" wp14:anchorId="6DCC5AB4" wp14:editId="240C6930">
            <wp:extent cx="1676400" cy="427259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684804" cy="4294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D50924" w14:textId="79EB3FDB" w:rsidR="00F62777" w:rsidRDefault="005D093B" w:rsidP="00841028">
      <w:r>
        <w:t xml:space="preserve">Like the animal head half and half, mountains and pines. Compass is a nice touch to needing direction. </w:t>
      </w:r>
    </w:p>
    <w:p w14:paraId="487229FF" w14:textId="77777777" w:rsidR="00F32F91" w:rsidRDefault="005D093B">
      <w:r w:rsidRPr="005D093B">
        <w:rPr>
          <w:noProof/>
        </w:rPr>
        <w:drawing>
          <wp:inline distT="0" distB="0" distL="0" distR="0" wp14:anchorId="47D989C7" wp14:editId="47A401F0">
            <wp:extent cx="2673798" cy="41148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82911" cy="4128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2237D5" w14:textId="64585442" w:rsidR="005D093B" w:rsidRDefault="005D093B">
      <w:r>
        <w:t>Compass with pines/mountains on one side and beach/palms on the other.</w:t>
      </w:r>
      <w:r w:rsidR="00AE6A54">
        <w:t xml:space="preserve"> Make plane a B-29. On the outside ring put Nash and Charlotte birthdates</w:t>
      </w:r>
      <w:r w:rsidR="00FC6515">
        <w:t>. Place to add Hebrew letters at the end, maybe Paul’s name in Hebrew?</w:t>
      </w:r>
    </w:p>
    <w:p w14:paraId="489AB309" w14:textId="77777777" w:rsidR="00F32F91" w:rsidRDefault="005D093B">
      <w:r w:rsidRPr="005D093B">
        <w:rPr>
          <w:noProof/>
        </w:rPr>
        <w:lastRenderedPageBreak/>
        <w:drawing>
          <wp:inline distT="0" distB="0" distL="0" distR="0" wp14:anchorId="3C1E687B" wp14:editId="418879FF">
            <wp:extent cx="2267731" cy="4463143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76653" cy="4480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093B">
        <w:rPr>
          <w:noProof/>
        </w:rPr>
        <w:drawing>
          <wp:inline distT="0" distB="0" distL="0" distR="0" wp14:anchorId="51FD55BC" wp14:editId="1C1DC6ED">
            <wp:extent cx="2231499" cy="4147458"/>
            <wp:effectExtent l="0" t="0" r="0" b="571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46495" cy="4175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093B">
        <w:rPr>
          <w:noProof/>
        </w:rPr>
        <w:drawing>
          <wp:inline distT="0" distB="0" distL="0" distR="0" wp14:anchorId="0CBBD3F0" wp14:editId="57129174">
            <wp:extent cx="2188029" cy="4109094"/>
            <wp:effectExtent l="0" t="0" r="3175" b="571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00138" cy="4131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F0660C" w14:textId="52855205" w:rsidR="005D093B" w:rsidRDefault="005D093B">
      <w:r>
        <w:t xml:space="preserve">The </w:t>
      </w:r>
      <w:r w:rsidR="00F32F91">
        <w:t>g</w:t>
      </w:r>
      <w:r>
        <w:t>eometric global map is really nice</w:t>
      </w:r>
      <w:r w:rsidR="00F32F91">
        <w:t>, but this might be better for a thigh tattoo I am looking to get as well</w:t>
      </w:r>
      <w:r>
        <w:t xml:space="preserve">. </w:t>
      </w:r>
    </w:p>
    <w:p w14:paraId="528E02C1" w14:textId="77777777" w:rsidR="00F32F91" w:rsidRDefault="005D093B">
      <w:r w:rsidRPr="005D093B">
        <w:rPr>
          <w:noProof/>
        </w:rPr>
        <w:drawing>
          <wp:inline distT="0" distB="0" distL="0" distR="0" wp14:anchorId="09B3E726" wp14:editId="2CBA9BB4">
            <wp:extent cx="1959429" cy="4108952"/>
            <wp:effectExtent l="0" t="0" r="3175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72672" cy="4136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320CBC" w14:textId="64209F59" w:rsidR="005D093B" w:rsidRDefault="005D093B">
      <w:r>
        <w:t>Like the less circles and more just artwork in a row.</w:t>
      </w:r>
    </w:p>
    <w:p w14:paraId="219C0C24" w14:textId="77777777" w:rsidR="00F32F91" w:rsidRDefault="005D093B">
      <w:r w:rsidRPr="005D093B">
        <w:rPr>
          <w:noProof/>
        </w:rPr>
        <w:lastRenderedPageBreak/>
        <w:drawing>
          <wp:inline distT="0" distB="0" distL="0" distR="0" wp14:anchorId="17DECD97" wp14:editId="2CE0AB0E">
            <wp:extent cx="2013759" cy="4321629"/>
            <wp:effectExtent l="0" t="0" r="5715" b="317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32144" cy="4361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D68C6D" w14:textId="5B683928" w:rsidR="005D093B" w:rsidRDefault="005D093B">
      <w:r>
        <w:t>Scale on the compass is nice</w:t>
      </w:r>
      <w:r w:rsidR="00F32F91">
        <w:t>, finding balance</w:t>
      </w:r>
      <w:r>
        <w:t>.</w:t>
      </w:r>
    </w:p>
    <w:p w14:paraId="46B81DB1" w14:textId="3E865FBF" w:rsidR="009B7267" w:rsidRDefault="009B7267">
      <w:r w:rsidRPr="009B7267">
        <w:rPr>
          <w:noProof/>
        </w:rPr>
        <w:drawing>
          <wp:inline distT="0" distB="0" distL="0" distR="0" wp14:anchorId="440F0AFA" wp14:editId="13F33084">
            <wp:extent cx="2427090" cy="4626429"/>
            <wp:effectExtent l="0" t="0" r="0" b="317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34311" cy="4640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Another of examples of more art less in circles.</w:t>
      </w:r>
    </w:p>
    <w:p w14:paraId="247A8978" w14:textId="77777777" w:rsidR="00F32F91" w:rsidRDefault="009B7267">
      <w:r w:rsidRPr="009B7267">
        <w:rPr>
          <w:noProof/>
        </w:rPr>
        <w:lastRenderedPageBreak/>
        <w:drawing>
          <wp:inline distT="0" distB="0" distL="0" distR="0" wp14:anchorId="0222E01A" wp14:editId="2A209EF5">
            <wp:extent cx="2291670" cy="4680858"/>
            <wp:effectExtent l="0" t="0" r="0" b="571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00999" cy="4699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B7267">
        <w:rPr>
          <w:noProof/>
        </w:rPr>
        <w:drawing>
          <wp:inline distT="0" distB="0" distL="0" distR="0" wp14:anchorId="0932C3E3" wp14:editId="1DDD7868">
            <wp:extent cx="1857351" cy="42672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68920" cy="4293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140238" w14:textId="5460E693" w:rsidR="009B7267" w:rsidRDefault="009B7267">
      <w:r>
        <w:t>Thicker from one end, inner elbow, to wrist.</w:t>
      </w:r>
    </w:p>
    <w:p w14:paraId="05D4FA4B" w14:textId="77777777" w:rsidR="00F32F91" w:rsidRDefault="009B7267">
      <w:r w:rsidRPr="009B7267">
        <w:rPr>
          <w:noProof/>
        </w:rPr>
        <w:drawing>
          <wp:inline distT="0" distB="0" distL="0" distR="0" wp14:anchorId="45142D7D" wp14:editId="6F5798B5">
            <wp:extent cx="2066993" cy="4016829"/>
            <wp:effectExtent l="0" t="0" r="0" b="317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79717" cy="4041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C37B16" w14:textId="56173275" w:rsidR="009B7267" w:rsidRDefault="00F32F91">
      <w:r>
        <w:t>K</w:t>
      </w:r>
      <w:r w:rsidR="009B7267">
        <w:t>inda like the roots at the bottom.</w:t>
      </w:r>
    </w:p>
    <w:p w14:paraId="046C60E7" w14:textId="77777777" w:rsidR="00F32F91" w:rsidRDefault="009B7267">
      <w:r w:rsidRPr="009B7267">
        <w:rPr>
          <w:noProof/>
        </w:rPr>
        <w:lastRenderedPageBreak/>
        <w:drawing>
          <wp:inline distT="0" distB="0" distL="0" distR="0" wp14:anchorId="1DADBC60" wp14:editId="75BBC9E0">
            <wp:extent cx="1970315" cy="3830101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77138" cy="3843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B7267">
        <w:rPr>
          <w:noProof/>
        </w:rPr>
        <w:drawing>
          <wp:inline distT="0" distB="0" distL="0" distR="0" wp14:anchorId="17FA1329" wp14:editId="55FED0AB">
            <wp:extent cx="1894114" cy="3732358"/>
            <wp:effectExtent l="0" t="0" r="0" b="190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10016" cy="3763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09E1FC" w14:textId="3F52982D" w:rsidR="009B7267" w:rsidRDefault="009B7267">
      <w:r>
        <w:t>Like having “N” being towards the wrist. And the “E” and “W” on the compass.</w:t>
      </w:r>
      <w:r w:rsidR="00F32F91">
        <w:t xml:space="preserve"> Or at least the “N” to always be moving forward, or never lost.</w:t>
      </w:r>
    </w:p>
    <w:p w14:paraId="5AD2155B" w14:textId="77777777" w:rsidR="00F32F91" w:rsidRDefault="00FD078F">
      <w:r w:rsidRPr="00FD078F">
        <w:rPr>
          <w:noProof/>
        </w:rPr>
        <w:drawing>
          <wp:inline distT="0" distB="0" distL="0" distR="0" wp14:anchorId="34C79DE3" wp14:editId="09F25FDB">
            <wp:extent cx="2950029" cy="3992941"/>
            <wp:effectExtent l="0" t="0" r="3175" b="762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969997" cy="4019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CE34BB" w14:textId="58BCC751" w:rsidR="00FD078F" w:rsidRDefault="00FD078F">
      <w:r>
        <w:t>Another take on the mountains and ocean on the compass.</w:t>
      </w:r>
    </w:p>
    <w:p w14:paraId="0CE35B1A" w14:textId="6539CDB7" w:rsidR="00201A91" w:rsidRDefault="00A76522">
      <w:bookmarkStart w:id="0" w:name="_GoBack"/>
      <w:bookmarkEnd w:id="0"/>
      <w:r w:rsidRPr="00A76522">
        <w:lastRenderedPageBreak/>
        <w:drawing>
          <wp:inline distT="0" distB="0" distL="0" distR="0" wp14:anchorId="5AFC2D91" wp14:editId="7595DA4A">
            <wp:extent cx="3312046" cy="4713515"/>
            <wp:effectExtent l="0" t="0" r="317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324727" cy="4731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76522">
        <w:drawing>
          <wp:inline distT="0" distB="0" distL="0" distR="0" wp14:anchorId="575FACCD" wp14:editId="05CCFE43">
            <wp:extent cx="1447800" cy="2381153"/>
            <wp:effectExtent l="0" t="0" r="0" b="63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51956" cy="2387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0641C" w:rsidRPr="00E0641C">
        <w:drawing>
          <wp:inline distT="0" distB="0" distL="0" distR="0" wp14:anchorId="319CE81D" wp14:editId="0FD6191E">
            <wp:extent cx="2046515" cy="3160826"/>
            <wp:effectExtent l="0" t="0" r="0" b="190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054027" cy="3172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386F" w:rsidRPr="009F386F">
        <w:drawing>
          <wp:inline distT="0" distB="0" distL="0" distR="0" wp14:anchorId="397187F2" wp14:editId="4AF9B2B2">
            <wp:extent cx="3254829" cy="3250084"/>
            <wp:effectExtent l="0" t="0" r="3175" b="762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263057" cy="325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386F" w:rsidRPr="009F386F">
        <w:drawing>
          <wp:inline distT="0" distB="0" distL="0" distR="0" wp14:anchorId="0D1D7F99" wp14:editId="0CBCA52B">
            <wp:extent cx="2536372" cy="3664341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546295" cy="3678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386F" w:rsidRPr="009F386F">
        <w:drawing>
          <wp:inline distT="0" distB="0" distL="0" distR="0" wp14:anchorId="2A6C9B6D" wp14:editId="1EACC010">
            <wp:extent cx="1121229" cy="4017738"/>
            <wp:effectExtent l="0" t="0" r="3175" b="190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137612" cy="4076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374664" w14:textId="6450DAB6" w:rsidR="00AB395D" w:rsidRDefault="00201A91">
      <w:r>
        <w:t>Ideas for customizing the Chaos and Transition sections of the Unalone</w:t>
      </w:r>
    </w:p>
    <w:sectPr w:rsidR="00AB395D" w:rsidSect="00841028">
      <w:pgSz w:w="12240" w:h="15840"/>
      <w:pgMar w:top="270" w:right="630" w:bottom="630" w:left="63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093B"/>
    <w:rsid w:val="00201A91"/>
    <w:rsid w:val="005D093B"/>
    <w:rsid w:val="00841028"/>
    <w:rsid w:val="009B7267"/>
    <w:rsid w:val="009F386F"/>
    <w:rsid w:val="00A76522"/>
    <w:rsid w:val="00AB395D"/>
    <w:rsid w:val="00AE6A54"/>
    <w:rsid w:val="00E0641C"/>
    <w:rsid w:val="00F32F91"/>
    <w:rsid w:val="00F62777"/>
    <w:rsid w:val="00FC6515"/>
    <w:rsid w:val="00FD0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B0D99B"/>
  <w15:chartTrackingRefBased/>
  <w15:docId w15:val="{63D96315-05E6-44E5-A9BC-5A96DDB4EF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389</TotalTime>
  <Pages>6</Pages>
  <Words>143</Words>
  <Characters>819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 Malnove</dc:creator>
  <cp:keywords/>
  <dc:description/>
  <cp:lastModifiedBy>Eric Malnove</cp:lastModifiedBy>
  <cp:revision>4</cp:revision>
  <dcterms:created xsi:type="dcterms:W3CDTF">2023-07-11T14:41:00Z</dcterms:created>
  <dcterms:modified xsi:type="dcterms:W3CDTF">2023-07-13T16:03:00Z</dcterms:modified>
</cp:coreProperties>
</file>